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6E965" w14:textId="5E199D85" w:rsidR="00926F34" w:rsidRDefault="00E57C7D" w:rsidP="006773C5">
      <w:pPr>
        <w:pStyle w:val="Heading2"/>
        <w:jc w:val="center"/>
        <w:rPr>
          <w:sz w:val="52"/>
          <w:szCs w:val="52"/>
        </w:rPr>
      </w:pPr>
      <w:r w:rsidRPr="00E57C7D">
        <w:rPr>
          <w:sz w:val="52"/>
          <w:szCs w:val="52"/>
        </w:rPr>
        <w:t>Tools</w:t>
      </w:r>
      <w:r w:rsidR="006773C5">
        <w:rPr>
          <w:sz w:val="52"/>
          <w:szCs w:val="52"/>
        </w:rPr>
        <w:t xml:space="preserve"> A</w:t>
      </w:r>
      <w:r w:rsidR="006773C5" w:rsidRPr="00E57C7D">
        <w:rPr>
          <w:sz w:val="52"/>
          <w:szCs w:val="52"/>
        </w:rPr>
        <w:t>nd Apps To Help Build Confidence And Self-Belief</w:t>
      </w:r>
      <w:r w:rsidR="007D0DB7">
        <w:rPr>
          <w:sz w:val="52"/>
          <w:szCs w:val="52"/>
        </w:rPr>
        <w:t xml:space="preserve">  </w:t>
      </w:r>
      <w:bookmarkStart w:id="0" w:name="_GoBack"/>
      <w:bookmarkEnd w:id="0"/>
    </w:p>
    <w:p w14:paraId="3A6498FD" w14:textId="77777777" w:rsidR="003D26F6" w:rsidRDefault="003D26F6" w:rsidP="003D26F6"/>
    <w:p w14:paraId="404DFED2" w14:textId="77777777" w:rsidR="003D26F6" w:rsidRDefault="003D26F6" w:rsidP="003D26F6">
      <w:pPr>
        <w:rPr>
          <w:rFonts w:asciiTheme="minorHAnsi" w:hAnsiTheme="minorHAnsi"/>
          <w:sz w:val="22"/>
        </w:rPr>
      </w:pPr>
      <w:r>
        <w:rPr>
          <w:rFonts w:asciiTheme="minorHAnsi" w:hAnsiTheme="minorHAnsi"/>
          <w:sz w:val="22"/>
        </w:rPr>
        <w:t>If you are looking at ways to improve your confidence and self-belief, you will find at least a hundred 100 tips. Most of these are very theoretical and easier said than done. You might be motivated to follow them as soon as you get to k</w:t>
      </w:r>
      <w:r w:rsidR="0051527C">
        <w:rPr>
          <w:rFonts w:asciiTheme="minorHAnsi" w:hAnsiTheme="minorHAnsi"/>
          <w:sz w:val="22"/>
        </w:rPr>
        <w:t xml:space="preserve">now about them, but with time, these theoretical principles start losing their value. </w:t>
      </w:r>
      <w:r w:rsidR="0051527C" w:rsidRPr="00E85202">
        <w:rPr>
          <w:rFonts w:asciiTheme="minorHAnsi" w:hAnsiTheme="minorHAnsi"/>
          <w:noProof/>
          <w:sz w:val="22"/>
        </w:rPr>
        <w:t>This</w:t>
      </w:r>
      <w:r w:rsidR="0051527C">
        <w:rPr>
          <w:rFonts w:asciiTheme="minorHAnsi" w:hAnsiTheme="minorHAnsi"/>
          <w:sz w:val="22"/>
        </w:rPr>
        <w:t xml:space="preserve"> is why it is important to take the help of technology to improve your self-confidence. Here are some important tools and apps that you can use for the same.</w:t>
      </w:r>
    </w:p>
    <w:p w14:paraId="0B35A11F" w14:textId="77777777" w:rsidR="0051527C" w:rsidRDefault="0051527C" w:rsidP="0051527C">
      <w:pPr>
        <w:pStyle w:val="ListParagraph"/>
        <w:numPr>
          <w:ilvl w:val="0"/>
          <w:numId w:val="1"/>
        </w:numPr>
        <w:rPr>
          <w:rFonts w:asciiTheme="minorHAnsi" w:hAnsiTheme="minorHAnsi"/>
          <w:b/>
          <w:sz w:val="22"/>
        </w:rPr>
      </w:pPr>
      <w:r w:rsidRPr="0051527C">
        <w:rPr>
          <w:rFonts w:asciiTheme="minorHAnsi" w:hAnsiTheme="minorHAnsi"/>
          <w:b/>
          <w:sz w:val="22"/>
        </w:rPr>
        <w:t>Confidence Coach</w:t>
      </w:r>
    </w:p>
    <w:p w14:paraId="2372EC25" w14:textId="77777777" w:rsidR="0051527C" w:rsidRDefault="009D0946" w:rsidP="0051527C">
      <w:pPr>
        <w:rPr>
          <w:rFonts w:asciiTheme="minorHAnsi" w:hAnsiTheme="minorHAnsi"/>
          <w:sz w:val="22"/>
        </w:rPr>
      </w:pPr>
      <w:r w:rsidRPr="00E85202">
        <w:rPr>
          <w:rFonts w:asciiTheme="minorHAnsi" w:hAnsiTheme="minorHAnsi"/>
          <w:noProof/>
          <w:sz w:val="22"/>
        </w:rPr>
        <w:t>This</w:t>
      </w:r>
      <w:r>
        <w:rPr>
          <w:rFonts w:asciiTheme="minorHAnsi" w:hAnsiTheme="minorHAnsi"/>
          <w:sz w:val="22"/>
        </w:rPr>
        <w:t xml:space="preserve"> is an app that is built by a couple of clinical psychologists from Britain. This app uses </w:t>
      </w:r>
      <w:r w:rsidRPr="00E85202">
        <w:rPr>
          <w:rFonts w:asciiTheme="minorHAnsi" w:hAnsiTheme="minorHAnsi"/>
          <w:noProof/>
          <w:sz w:val="22"/>
        </w:rPr>
        <w:t>cognitive</w:t>
      </w:r>
      <w:r>
        <w:rPr>
          <w:rFonts w:asciiTheme="minorHAnsi" w:hAnsiTheme="minorHAnsi"/>
          <w:sz w:val="22"/>
        </w:rPr>
        <w:t xml:space="preserve"> behaviour therapy to improve the way you feel and think about yourself. It gives you a series of affirmations to make you feel confident. It tracks your progress and keeps reminding you about your strengths so that you are motivated to work on your targets. </w:t>
      </w:r>
    </w:p>
    <w:p w14:paraId="0AD9FEAB" w14:textId="77777777" w:rsidR="009D0946" w:rsidRDefault="009D0946" w:rsidP="009D0946">
      <w:pPr>
        <w:pStyle w:val="ListParagraph"/>
        <w:numPr>
          <w:ilvl w:val="0"/>
          <w:numId w:val="1"/>
        </w:numPr>
        <w:rPr>
          <w:rFonts w:asciiTheme="minorHAnsi" w:hAnsiTheme="minorHAnsi"/>
          <w:b/>
          <w:sz w:val="22"/>
        </w:rPr>
      </w:pPr>
      <w:r w:rsidRPr="009D0946">
        <w:rPr>
          <w:rFonts w:asciiTheme="minorHAnsi" w:hAnsiTheme="minorHAnsi"/>
          <w:b/>
          <w:sz w:val="22"/>
        </w:rPr>
        <w:t>Happier</w:t>
      </w:r>
    </w:p>
    <w:p w14:paraId="680B9493" w14:textId="77777777" w:rsidR="009D0946" w:rsidRDefault="009D0946" w:rsidP="009D0946">
      <w:pPr>
        <w:rPr>
          <w:rFonts w:asciiTheme="minorHAnsi" w:hAnsiTheme="minorHAnsi"/>
          <w:sz w:val="22"/>
        </w:rPr>
      </w:pPr>
      <w:r w:rsidRPr="00E85202">
        <w:rPr>
          <w:rFonts w:asciiTheme="minorHAnsi" w:hAnsiTheme="minorHAnsi"/>
          <w:noProof/>
          <w:sz w:val="22"/>
        </w:rPr>
        <w:t>This</w:t>
      </w:r>
      <w:r>
        <w:rPr>
          <w:rFonts w:asciiTheme="minorHAnsi" w:hAnsiTheme="minorHAnsi"/>
          <w:sz w:val="22"/>
        </w:rPr>
        <w:t xml:space="preserve"> is a simple and effective app, which makes you happy and keep you in that state of mind. When you have done an act of happiness through this app, it makes you feel very confident about your actions. It first asks you your favourite happy moments and then gives you many opportunities to execute them.  Based on your responses, the Happier app creates virtual situations for you so that you can complete them and enjoy a sense of contentment.  You can also share these memories with your contacts easily.</w:t>
      </w:r>
    </w:p>
    <w:p w14:paraId="1F4FBCEC" w14:textId="77777777" w:rsidR="009D0946" w:rsidRDefault="00A702C5" w:rsidP="009D0946">
      <w:pPr>
        <w:pStyle w:val="ListParagraph"/>
        <w:numPr>
          <w:ilvl w:val="0"/>
          <w:numId w:val="1"/>
        </w:numPr>
        <w:rPr>
          <w:rFonts w:asciiTheme="minorHAnsi" w:hAnsiTheme="minorHAnsi"/>
          <w:b/>
          <w:sz w:val="22"/>
        </w:rPr>
      </w:pPr>
      <w:r w:rsidRPr="00A702C5">
        <w:rPr>
          <w:rFonts w:asciiTheme="minorHAnsi" w:hAnsiTheme="minorHAnsi"/>
          <w:b/>
          <w:sz w:val="22"/>
        </w:rPr>
        <w:t>Unstuck</w:t>
      </w:r>
    </w:p>
    <w:p w14:paraId="510F6454" w14:textId="77777777" w:rsidR="00A702C5" w:rsidRDefault="00FF4584" w:rsidP="00A702C5">
      <w:pPr>
        <w:rPr>
          <w:rFonts w:asciiTheme="minorHAnsi" w:hAnsiTheme="minorHAnsi"/>
          <w:sz w:val="22"/>
        </w:rPr>
      </w:pPr>
      <w:r w:rsidRPr="00E85202">
        <w:rPr>
          <w:rFonts w:asciiTheme="minorHAnsi" w:hAnsiTheme="minorHAnsi"/>
          <w:noProof/>
          <w:sz w:val="22"/>
        </w:rPr>
        <w:t>This</w:t>
      </w:r>
      <w:r>
        <w:rPr>
          <w:rFonts w:asciiTheme="minorHAnsi" w:hAnsiTheme="minorHAnsi"/>
          <w:sz w:val="22"/>
        </w:rPr>
        <w:t xml:space="preserve"> is an app that helps you when you are feeling negative or bogged down. As the name indicates, this app asks you why and where you are feeling stuck or helpless, and then offers solutions to get out of that problem. It offers various courses of actions that will remove the negativity from your minds and boost your self-confidence.</w:t>
      </w:r>
    </w:p>
    <w:p w14:paraId="5688C601" w14:textId="77777777" w:rsidR="00FF4584" w:rsidRDefault="0042591D" w:rsidP="00FF4584">
      <w:pPr>
        <w:pStyle w:val="ListParagraph"/>
        <w:numPr>
          <w:ilvl w:val="0"/>
          <w:numId w:val="1"/>
        </w:numPr>
        <w:rPr>
          <w:rFonts w:asciiTheme="minorHAnsi" w:hAnsiTheme="minorHAnsi"/>
          <w:b/>
          <w:sz w:val="22"/>
        </w:rPr>
      </w:pPr>
      <w:r w:rsidRPr="0042591D">
        <w:rPr>
          <w:rFonts w:asciiTheme="minorHAnsi" w:hAnsiTheme="minorHAnsi"/>
          <w:b/>
          <w:sz w:val="22"/>
        </w:rPr>
        <w:t>Build Confidence</w:t>
      </w:r>
    </w:p>
    <w:p w14:paraId="5820E5E2" w14:textId="77777777" w:rsidR="0042591D" w:rsidRDefault="00E34D5D" w:rsidP="0042591D">
      <w:pPr>
        <w:rPr>
          <w:rFonts w:asciiTheme="minorHAnsi" w:hAnsiTheme="minorHAnsi"/>
          <w:sz w:val="22"/>
        </w:rPr>
      </w:pPr>
      <w:r>
        <w:rPr>
          <w:rFonts w:asciiTheme="minorHAnsi" w:hAnsiTheme="minorHAnsi"/>
          <w:sz w:val="22"/>
        </w:rPr>
        <w:t xml:space="preserve">If you are looking for meditation and self-improvement techniques in a single package, Build Confidence is the right choice for you. This app gives you the options of increased self-esteem or deep sleep. If you choose </w:t>
      </w:r>
      <w:r w:rsidR="00E85202">
        <w:rPr>
          <w:rFonts w:asciiTheme="minorHAnsi" w:hAnsiTheme="minorHAnsi"/>
          <w:sz w:val="22"/>
        </w:rPr>
        <w:t xml:space="preserve">the </w:t>
      </w:r>
      <w:r w:rsidRPr="00E85202">
        <w:rPr>
          <w:rFonts w:asciiTheme="minorHAnsi" w:hAnsiTheme="minorHAnsi"/>
          <w:noProof/>
          <w:sz w:val="22"/>
        </w:rPr>
        <w:t>deep-sleep</w:t>
      </w:r>
      <w:r>
        <w:rPr>
          <w:rFonts w:asciiTheme="minorHAnsi" w:hAnsiTheme="minorHAnsi"/>
          <w:sz w:val="22"/>
        </w:rPr>
        <w:t xml:space="preserve"> mode, you will </w:t>
      </w:r>
      <w:r w:rsidRPr="00E85202">
        <w:rPr>
          <w:rFonts w:asciiTheme="minorHAnsi" w:hAnsiTheme="minorHAnsi"/>
          <w:noProof/>
          <w:sz w:val="22"/>
        </w:rPr>
        <w:t>be directed</w:t>
      </w:r>
      <w:r>
        <w:rPr>
          <w:rFonts w:asciiTheme="minorHAnsi" w:hAnsiTheme="minorHAnsi"/>
          <w:sz w:val="22"/>
        </w:rPr>
        <w:t xml:space="preserve"> towards a meditation page. Plug in your headphones into your smartphones and meditate </w:t>
      </w:r>
      <w:r w:rsidRPr="00E85202">
        <w:rPr>
          <w:rFonts w:asciiTheme="minorHAnsi" w:hAnsiTheme="minorHAnsi"/>
          <w:noProof/>
          <w:sz w:val="22"/>
        </w:rPr>
        <w:t>whole-heartedly</w:t>
      </w:r>
      <w:r>
        <w:rPr>
          <w:rFonts w:asciiTheme="minorHAnsi" w:hAnsiTheme="minorHAnsi"/>
          <w:sz w:val="22"/>
        </w:rPr>
        <w:t xml:space="preserve"> until you feel the weight lifting off your chest, making you feel light and confident again. This app is known to improve self-confidence and build a structure to your disorganised lives. It is also great for getting rid of stress and obesity.</w:t>
      </w:r>
    </w:p>
    <w:p w14:paraId="012000EC" w14:textId="77777777" w:rsidR="00926795" w:rsidRDefault="00926795" w:rsidP="0042591D">
      <w:pPr>
        <w:rPr>
          <w:rFonts w:asciiTheme="minorHAnsi" w:hAnsiTheme="minorHAnsi"/>
          <w:sz w:val="22"/>
        </w:rPr>
      </w:pPr>
    </w:p>
    <w:p w14:paraId="43D00DD7" w14:textId="77777777" w:rsidR="00926795" w:rsidRDefault="00926795" w:rsidP="0042591D">
      <w:pPr>
        <w:rPr>
          <w:rFonts w:asciiTheme="minorHAnsi" w:hAnsiTheme="minorHAnsi"/>
          <w:sz w:val="22"/>
        </w:rPr>
      </w:pPr>
    </w:p>
    <w:p w14:paraId="1FAFBC1D" w14:textId="77777777" w:rsidR="00E34D5D" w:rsidRDefault="00DE45F3" w:rsidP="00E34D5D">
      <w:pPr>
        <w:pStyle w:val="ListParagraph"/>
        <w:numPr>
          <w:ilvl w:val="0"/>
          <w:numId w:val="1"/>
        </w:numPr>
        <w:rPr>
          <w:rFonts w:asciiTheme="minorHAnsi" w:hAnsiTheme="minorHAnsi"/>
          <w:b/>
          <w:sz w:val="22"/>
        </w:rPr>
      </w:pPr>
      <w:r w:rsidRPr="00DE45F3">
        <w:rPr>
          <w:rFonts w:asciiTheme="minorHAnsi" w:hAnsiTheme="minorHAnsi"/>
          <w:b/>
          <w:sz w:val="22"/>
        </w:rPr>
        <w:lastRenderedPageBreak/>
        <w:t>Simply Being</w:t>
      </w:r>
    </w:p>
    <w:p w14:paraId="33D05CA8" w14:textId="77777777" w:rsidR="00DE45F3" w:rsidRDefault="00926795" w:rsidP="00DE45F3">
      <w:pPr>
        <w:rPr>
          <w:rFonts w:asciiTheme="minorHAnsi" w:hAnsiTheme="minorHAnsi"/>
          <w:sz w:val="22"/>
        </w:rPr>
      </w:pPr>
      <w:r w:rsidRPr="00E85202">
        <w:rPr>
          <w:rFonts w:asciiTheme="minorHAnsi" w:hAnsiTheme="minorHAnsi"/>
          <w:noProof/>
          <w:sz w:val="22"/>
        </w:rPr>
        <w:t>This</w:t>
      </w:r>
      <w:r>
        <w:rPr>
          <w:rFonts w:asciiTheme="minorHAnsi" w:hAnsiTheme="minorHAnsi"/>
          <w:sz w:val="22"/>
        </w:rPr>
        <w:t xml:space="preserve"> is considered to be one of the best meditation apps available today. Simply Being allows </w:t>
      </w:r>
      <w:r w:rsidRPr="00E85202">
        <w:rPr>
          <w:rFonts w:asciiTheme="minorHAnsi" w:hAnsiTheme="minorHAnsi"/>
          <w:noProof/>
          <w:sz w:val="22"/>
        </w:rPr>
        <w:t>you</w:t>
      </w:r>
      <w:r w:rsidR="00E85202">
        <w:rPr>
          <w:rFonts w:asciiTheme="minorHAnsi" w:hAnsiTheme="minorHAnsi"/>
          <w:noProof/>
          <w:sz w:val="22"/>
        </w:rPr>
        <w:t xml:space="preserve"> to</w:t>
      </w:r>
      <w:r>
        <w:rPr>
          <w:rFonts w:asciiTheme="minorHAnsi" w:hAnsiTheme="minorHAnsi"/>
          <w:sz w:val="22"/>
        </w:rPr>
        <w:t xml:space="preserve"> choose the timing of meditation. Once you have set the timing, you can get ready to experience a session full of relaxation, at the end of which you feel physically and mentally rejuvenated. Customise with your choice of relaxing sounds and music in the background for added effect. When you feel relaxed, it has a huge impact on the way you feel about yourself. Thanks to this app, you will learn things about yourself, which will make you more confident and empowered.</w:t>
      </w:r>
    </w:p>
    <w:p w14:paraId="5B7F74BE" w14:textId="77777777" w:rsidR="00926795" w:rsidRPr="00DE45F3" w:rsidRDefault="00926795" w:rsidP="00DE45F3">
      <w:pPr>
        <w:rPr>
          <w:rFonts w:asciiTheme="minorHAnsi" w:hAnsiTheme="minorHAnsi"/>
          <w:sz w:val="22"/>
        </w:rPr>
      </w:pPr>
    </w:p>
    <w:sectPr w:rsidR="00926795" w:rsidRPr="00DE45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5A2A63"/>
    <w:multiLevelType w:val="hybridMultilevel"/>
    <w:tmpl w:val="30D4A4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Y2MjExtDQyNDIzMDNU0lEKTi0uzszPAykwqgUAj/h5EiwAAAA="/>
  </w:docVars>
  <w:rsids>
    <w:rsidRoot w:val="00E57C7D"/>
    <w:rsid w:val="0006181D"/>
    <w:rsid w:val="00076FB9"/>
    <w:rsid w:val="00110588"/>
    <w:rsid w:val="001168F1"/>
    <w:rsid w:val="0016727D"/>
    <w:rsid w:val="00196519"/>
    <w:rsid w:val="001979CC"/>
    <w:rsid w:val="00204812"/>
    <w:rsid w:val="0021579C"/>
    <w:rsid w:val="00257426"/>
    <w:rsid w:val="00295134"/>
    <w:rsid w:val="002A2E9A"/>
    <w:rsid w:val="002D2531"/>
    <w:rsid w:val="00317A76"/>
    <w:rsid w:val="003552CD"/>
    <w:rsid w:val="003D26F6"/>
    <w:rsid w:val="003D752F"/>
    <w:rsid w:val="004067FE"/>
    <w:rsid w:val="0042591D"/>
    <w:rsid w:val="0051527C"/>
    <w:rsid w:val="00582BDF"/>
    <w:rsid w:val="0061446F"/>
    <w:rsid w:val="0063770A"/>
    <w:rsid w:val="00676BBE"/>
    <w:rsid w:val="006773C5"/>
    <w:rsid w:val="007D0DB7"/>
    <w:rsid w:val="007F5706"/>
    <w:rsid w:val="008322C7"/>
    <w:rsid w:val="00843008"/>
    <w:rsid w:val="00922EBD"/>
    <w:rsid w:val="00926795"/>
    <w:rsid w:val="009741A0"/>
    <w:rsid w:val="009A750C"/>
    <w:rsid w:val="009D0946"/>
    <w:rsid w:val="00A702C5"/>
    <w:rsid w:val="00BE0249"/>
    <w:rsid w:val="00BE2D35"/>
    <w:rsid w:val="00CF4408"/>
    <w:rsid w:val="00D61295"/>
    <w:rsid w:val="00D647CD"/>
    <w:rsid w:val="00DD476D"/>
    <w:rsid w:val="00DE0E22"/>
    <w:rsid w:val="00DE45F3"/>
    <w:rsid w:val="00E34D5D"/>
    <w:rsid w:val="00E57C7D"/>
    <w:rsid w:val="00E6397E"/>
    <w:rsid w:val="00E85202"/>
    <w:rsid w:val="00F51469"/>
    <w:rsid w:val="00FF4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5B83C"/>
  <w15:docId w15:val="{A693F1FB-8FAB-4978-A73C-4B3D1D51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E57C7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7C7D"/>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5152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User-PC</cp:lastModifiedBy>
  <cp:revision>13</cp:revision>
  <dcterms:created xsi:type="dcterms:W3CDTF">2018-10-06T18:33:00Z</dcterms:created>
  <dcterms:modified xsi:type="dcterms:W3CDTF">2019-01-29T07:56:00Z</dcterms:modified>
</cp:coreProperties>
</file>